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1506"/>
        <w:gridCol w:w="688"/>
        <w:gridCol w:w="1110"/>
        <w:gridCol w:w="715"/>
        <w:gridCol w:w="937"/>
        <w:gridCol w:w="683"/>
        <w:gridCol w:w="80"/>
        <w:gridCol w:w="1226"/>
      </w:tblGrid>
      <w:tr w:rsidR="00B84B06" w:rsidRPr="00D45434" w14:paraId="3C658DA3" w14:textId="77777777" w:rsidTr="006A4F5C"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87C8776" w14:textId="77777777" w:rsidR="00B84B06" w:rsidRPr="00D45434" w:rsidRDefault="00B84B06" w:rsidP="006A4F5C">
            <w:pPr>
              <w:ind w:firstLineChars="0" w:firstLine="0"/>
              <w:jc w:val="center"/>
              <w:rPr>
                <w:sz w:val="21"/>
                <w:szCs w:val="21"/>
              </w:rPr>
            </w:pPr>
            <w:bookmarkStart w:id="0" w:name="_Hlk46248145"/>
            <w:bookmarkStart w:id="1" w:name="_Hlk46248128"/>
            <w:r w:rsidRPr="00D45434">
              <w:rPr>
                <w:sz w:val="21"/>
                <w:szCs w:val="21"/>
              </w:rPr>
              <w:br w:type="page"/>
            </w:r>
            <w:r w:rsidRPr="00D45434">
              <w:rPr>
                <w:sz w:val="21"/>
                <w:szCs w:val="21"/>
              </w:rPr>
              <w:br w:type="page"/>
            </w:r>
            <w:r>
              <w:rPr>
                <w:rFonts w:hint="eastAsia"/>
                <w:sz w:val="21"/>
                <w:szCs w:val="21"/>
              </w:rPr>
              <w:t>课程</w:t>
            </w:r>
            <w:r w:rsidRPr="00D45434">
              <w:rPr>
                <w:rFonts w:hint="eastAsia"/>
                <w:sz w:val="21"/>
                <w:szCs w:val="21"/>
              </w:rPr>
              <w:t>基本信息</w:t>
            </w:r>
          </w:p>
        </w:tc>
      </w:tr>
      <w:tr w:rsidR="00B84B06" w:rsidRPr="00D45434" w14:paraId="13B289C1" w14:textId="77777777" w:rsidTr="00F14C28">
        <w:trPr>
          <w:trHeight w:val="470"/>
        </w:trPr>
        <w:tc>
          <w:tcPr>
            <w:tcW w:w="821" w:type="pct"/>
            <w:shd w:val="clear" w:color="auto" w:fill="auto"/>
            <w:vAlign w:val="center"/>
          </w:tcPr>
          <w:p w14:paraId="1EF782E7" w14:textId="77777777" w:rsidR="00B84B06" w:rsidRPr="00D45434" w:rsidRDefault="00B84B06" w:rsidP="006A4F5C">
            <w:pPr>
              <w:ind w:firstLineChars="0" w:firstLine="0"/>
              <w:rPr>
                <w:sz w:val="21"/>
                <w:szCs w:val="21"/>
              </w:rPr>
            </w:pPr>
            <w:r w:rsidRPr="00D45434">
              <w:rPr>
                <w:rFonts w:hint="eastAsia"/>
                <w:sz w:val="21"/>
                <w:szCs w:val="21"/>
              </w:rPr>
              <w:t>课例编号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1865A5D9" w14:textId="74378492" w:rsidR="00B84B06" w:rsidRPr="00D45434" w:rsidRDefault="004F7AF6" w:rsidP="006A4F5C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9825B7" w14:textId="77777777" w:rsidR="00B84B06" w:rsidRPr="00D45434" w:rsidRDefault="00B84B06" w:rsidP="006A4F5C">
            <w:pPr>
              <w:ind w:firstLineChars="0" w:firstLine="0"/>
              <w:rPr>
                <w:sz w:val="21"/>
                <w:szCs w:val="21"/>
              </w:rPr>
            </w:pPr>
            <w:r w:rsidRPr="00D45434">
              <w:rPr>
                <w:rFonts w:hint="eastAsia"/>
                <w:sz w:val="21"/>
                <w:szCs w:val="21"/>
              </w:rPr>
              <w:t>学科</w:t>
            </w:r>
          </w:p>
        </w:tc>
        <w:tc>
          <w:tcPr>
            <w:tcW w:w="6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EB9393" w14:textId="19D71E0A" w:rsidR="00B84B06" w:rsidRPr="00D45434" w:rsidRDefault="00F14C28" w:rsidP="006A4F5C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小学科学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897426" w14:textId="77777777" w:rsidR="00B84B06" w:rsidRPr="00D45434" w:rsidRDefault="00B84B06" w:rsidP="006A4F5C">
            <w:pPr>
              <w:ind w:firstLineChars="0" w:firstLine="0"/>
              <w:rPr>
                <w:sz w:val="21"/>
                <w:szCs w:val="21"/>
              </w:rPr>
            </w:pPr>
            <w:r w:rsidRPr="00D45434">
              <w:rPr>
                <w:rFonts w:hint="eastAsia"/>
                <w:sz w:val="21"/>
                <w:szCs w:val="21"/>
              </w:rPr>
              <w:t>年级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39B87D" w14:textId="775C29E2" w:rsidR="00B84B06" w:rsidRPr="00D45434" w:rsidRDefault="00F14C28" w:rsidP="006A4F5C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六年级</w:t>
            </w:r>
          </w:p>
        </w:tc>
        <w:tc>
          <w:tcPr>
            <w:tcW w:w="459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674F5A" w14:textId="77777777" w:rsidR="00B84B06" w:rsidRPr="00D45434" w:rsidRDefault="00B84B06" w:rsidP="006A4F5C">
            <w:pPr>
              <w:ind w:firstLineChars="0" w:firstLine="0"/>
              <w:rPr>
                <w:sz w:val="21"/>
                <w:szCs w:val="21"/>
              </w:rPr>
            </w:pPr>
            <w:r w:rsidRPr="00D45434">
              <w:rPr>
                <w:rFonts w:hint="eastAsia"/>
                <w:sz w:val="21"/>
                <w:szCs w:val="21"/>
              </w:rPr>
              <w:t>学期</w:t>
            </w:r>
          </w:p>
        </w:tc>
        <w:tc>
          <w:tcPr>
            <w:tcW w:w="73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5C1586" w14:textId="167FAF4C" w:rsidR="00B84B06" w:rsidRPr="00D45434" w:rsidRDefault="00F14C28" w:rsidP="006A4F5C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第一学期</w:t>
            </w:r>
          </w:p>
        </w:tc>
      </w:tr>
      <w:tr w:rsidR="00B84B06" w:rsidRPr="00D45434" w14:paraId="4174D196" w14:textId="77777777" w:rsidTr="005A62D3">
        <w:trPr>
          <w:trHeight w:val="501"/>
        </w:trPr>
        <w:tc>
          <w:tcPr>
            <w:tcW w:w="821" w:type="pct"/>
            <w:shd w:val="clear" w:color="auto" w:fill="auto"/>
            <w:vAlign w:val="center"/>
          </w:tcPr>
          <w:p w14:paraId="435B5CF2" w14:textId="77777777" w:rsidR="00B84B06" w:rsidRPr="00D45434" w:rsidRDefault="00B84B06" w:rsidP="006A4F5C">
            <w:pPr>
              <w:ind w:firstLineChars="0" w:firstLine="0"/>
              <w:rPr>
                <w:sz w:val="21"/>
                <w:szCs w:val="21"/>
              </w:rPr>
            </w:pPr>
            <w:r w:rsidRPr="00D45434">
              <w:rPr>
                <w:rFonts w:hint="eastAsia"/>
                <w:sz w:val="21"/>
                <w:szCs w:val="21"/>
              </w:rPr>
              <w:t>课题</w:t>
            </w:r>
          </w:p>
        </w:tc>
        <w:tc>
          <w:tcPr>
            <w:tcW w:w="4179" w:type="pct"/>
            <w:gridSpan w:val="8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0993B8" w14:textId="08AF502D" w:rsidR="00B84B06" w:rsidRPr="00D45434" w:rsidRDefault="00F14C28" w:rsidP="006A4F5C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《观察更多的生物细胞》</w:t>
            </w:r>
          </w:p>
        </w:tc>
      </w:tr>
      <w:tr w:rsidR="00B84B06" w:rsidRPr="00D45434" w14:paraId="0DA8FB3E" w14:textId="77777777" w:rsidTr="005A62D3">
        <w:tc>
          <w:tcPr>
            <w:tcW w:w="821" w:type="pct"/>
            <w:shd w:val="clear" w:color="auto" w:fill="auto"/>
          </w:tcPr>
          <w:p w14:paraId="399935DE" w14:textId="77777777" w:rsidR="00B84B06" w:rsidRPr="00D45434" w:rsidRDefault="00B84B06" w:rsidP="006A4F5C">
            <w:pPr>
              <w:ind w:firstLineChars="0" w:firstLine="0"/>
              <w:rPr>
                <w:sz w:val="21"/>
                <w:szCs w:val="21"/>
              </w:rPr>
            </w:pPr>
            <w:r w:rsidRPr="00D45434">
              <w:rPr>
                <w:rFonts w:hint="eastAsia"/>
                <w:sz w:val="21"/>
                <w:szCs w:val="21"/>
              </w:rPr>
              <w:t>教</w:t>
            </w:r>
            <w:r>
              <w:rPr>
                <w:rFonts w:hint="eastAsia"/>
                <w:sz w:val="21"/>
                <w:szCs w:val="21"/>
              </w:rPr>
              <w:t>科书</w:t>
            </w:r>
          </w:p>
        </w:tc>
        <w:tc>
          <w:tcPr>
            <w:tcW w:w="4179" w:type="pct"/>
            <w:gridSpan w:val="8"/>
            <w:shd w:val="clear" w:color="auto" w:fill="auto"/>
          </w:tcPr>
          <w:p w14:paraId="45B45F56" w14:textId="15BAF605" w:rsidR="00B84B06" w:rsidRPr="00D45434" w:rsidRDefault="00B84B06" w:rsidP="006A4F5C">
            <w:pPr>
              <w:ind w:firstLineChars="0" w:firstLine="0"/>
              <w:rPr>
                <w:sz w:val="21"/>
                <w:szCs w:val="21"/>
              </w:rPr>
            </w:pPr>
            <w:r w:rsidRPr="00D45434">
              <w:rPr>
                <w:rFonts w:hint="eastAsia"/>
                <w:sz w:val="21"/>
                <w:szCs w:val="21"/>
              </w:rPr>
              <w:t>书名：</w:t>
            </w:r>
            <w:r w:rsidR="00F14C28">
              <w:rPr>
                <w:rFonts w:hint="eastAsia"/>
                <w:sz w:val="21"/>
                <w:szCs w:val="21"/>
              </w:rPr>
              <w:t>《科学》</w:t>
            </w:r>
            <w:r w:rsidRPr="00D45434">
              <w:rPr>
                <w:rFonts w:hint="eastAsia"/>
                <w:sz w:val="21"/>
                <w:szCs w:val="21"/>
              </w:rPr>
              <w:t xml:space="preserve">                                 </w:t>
            </w:r>
          </w:p>
          <w:p w14:paraId="33BA5057" w14:textId="5E79715F" w:rsidR="00B84B06" w:rsidRPr="00D45434" w:rsidRDefault="00B84B06" w:rsidP="006A4F5C">
            <w:pPr>
              <w:ind w:firstLineChars="0" w:firstLine="0"/>
              <w:rPr>
                <w:sz w:val="21"/>
                <w:szCs w:val="21"/>
              </w:rPr>
            </w:pPr>
            <w:r w:rsidRPr="00D45434">
              <w:rPr>
                <w:rFonts w:hint="eastAsia"/>
                <w:sz w:val="21"/>
                <w:szCs w:val="21"/>
              </w:rPr>
              <w:t>出版社：</w:t>
            </w:r>
            <w:r w:rsidR="00F14C28">
              <w:rPr>
                <w:rFonts w:hint="eastAsia"/>
                <w:sz w:val="21"/>
                <w:szCs w:val="21"/>
              </w:rPr>
              <w:t>教育科学出版社</w:t>
            </w:r>
            <w:r w:rsidRPr="00D45434">
              <w:rPr>
                <w:rFonts w:hint="eastAsia"/>
                <w:sz w:val="21"/>
                <w:szCs w:val="21"/>
              </w:rPr>
              <w:t xml:space="preserve">                出版日期：</w:t>
            </w:r>
            <w:r w:rsidR="005F2E22">
              <w:rPr>
                <w:rFonts w:hint="eastAsia"/>
                <w:sz w:val="21"/>
                <w:szCs w:val="21"/>
              </w:rPr>
              <w:t>2</w:t>
            </w:r>
            <w:r w:rsidR="005F2E22">
              <w:rPr>
                <w:sz w:val="21"/>
                <w:szCs w:val="21"/>
              </w:rPr>
              <w:t>020</w:t>
            </w:r>
            <w:r w:rsidRPr="00D45434">
              <w:rPr>
                <w:rFonts w:hint="eastAsia"/>
                <w:sz w:val="21"/>
                <w:szCs w:val="21"/>
              </w:rPr>
              <w:t xml:space="preserve">    年 </w:t>
            </w:r>
            <w:r w:rsidR="005F2E22">
              <w:rPr>
                <w:sz w:val="21"/>
                <w:szCs w:val="21"/>
              </w:rPr>
              <w:t>7</w:t>
            </w:r>
            <w:r w:rsidRPr="00D45434">
              <w:rPr>
                <w:rFonts w:hint="eastAsia"/>
                <w:sz w:val="21"/>
                <w:szCs w:val="21"/>
              </w:rPr>
              <w:t xml:space="preserve"> 月</w:t>
            </w:r>
          </w:p>
        </w:tc>
      </w:tr>
      <w:bookmarkEnd w:id="0"/>
      <w:tr w:rsidR="00B84B06" w:rsidRPr="00D45434" w14:paraId="73DFE002" w14:textId="77777777" w:rsidTr="006A4F5C">
        <w:tc>
          <w:tcPr>
            <w:tcW w:w="5000" w:type="pct"/>
            <w:gridSpan w:val="9"/>
            <w:tcBorders>
              <w:right w:val="single" w:sz="4" w:space="0" w:color="auto"/>
            </w:tcBorders>
            <w:shd w:val="clear" w:color="auto" w:fill="CCCCCC"/>
          </w:tcPr>
          <w:p w14:paraId="26BB20A3" w14:textId="77777777" w:rsidR="00B84B06" w:rsidRPr="00D45434" w:rsidRDefault="00B84B06" w:rsidP="006A4F5C">
            <w:pPr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学生信息</w:t>
            </w:r>
          </w:p>
        </w:tc>
      </w:tr>
      <w:bookmarkEnd w:id="1"/>
      <w:tr w:rsidR="00B84B06" w:rsidRPr="00D45434" w14:paraId="0390FDA8" w14:textId="77777777" w:rsidTr="00F14C28">
        <w:tc>
          <w:tcPr>
            <w:tcW w:w="821" w:type="pct"/>
          </w:tcPr>
          <w:p w14:paraId="6EA1A1E9" w14:textId="77777777" w:rsidR="00B84B06" w:rsidRPr="00D45434" w:rsidRDefault="00B84B06" w:rsidP="006A4F5C">
            <w:pPr>
              <w:ind w:firstLineChars="0" w:firstLine="0"/>
              <w:rPr>
                <w:sz w:val="21"/>
                <w:szCs w:val="21"/>
              </w:rPr>
            </w:pPr>
            <w:r w:rsidRPr="00D45434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988" w:type="pct"/>
            <w:gridSpan w:val="3"/>
          </w:tcPr>
          <w:p w14:paraId="49CD6B25" w14:textId="77777777" w:rsidR="00B84B06" w:rsidRPr="00D45434" w:rsidRDefault="00B84B06" w:rsidP="006A4F5C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</w:t>
            </w:r>
          </w:p>
        </w:tc>
        <w:tc>
          <w:tcPr>
            <w:tcW w:w="1405" w:type="pct"/>
            <w:gridSpan w:val="3"/>
          </w:tcPr>
          <w:p w14:paraId="68943BE3" w14:textId="77777777" w:rsidR="00B84B06" w:rsidRPr="00D45434" w:rsidRDefault="00B84B06" w:rsidP="006A4F5C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班级</w:t>
            </w:r>
          </w:p>
        </w:tc>
        <w:tc>
          <w:tcPr>
            <w:tcW w:w="786" w:type="pct"/>
            <w:gridSpan w:val="2"/>
            <w:tcBorders>
              <w:right w:val="single" w:sz="4" w:space="0" w:color="auto"/>
            </w:tcBorders>
          </w:tcPr>
          <w:p w14:paraId="19CA5E51" w14:textId="77777777" w:rsidR="00B84B06" w:rsidRPr="00D45434" w:rsidRDefault="00B84B06" w:rsidP="006A4F5C">
            <w:pPr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学号</w:t>
            </w:r>
          </w:p>
        </w:tc>
      </w:tr>
      <w:tr w:rsidR="00B84B06" w:rsidRPr="00D45434" w14:paraId="7296C1D0" w14:textId="77777777" w:rsidTr="00F14C28">
        <w:trPr>
          <w:trHeight w:val="312"/>
        </w:trPr>
        <w:tc>
          <w:tcPr>
            <w:tcW w:w="821" w:type="pct"/>
          </w:tcPr>
          <w:p w14:paraId="6C5FBA4B" w14:textId="77777777" w:rsidR="00B84B06" w:rsidRPr="00D45434" w:rsidRDefault="00B84B06" w:rsidP="006A4F5C">
            <w:pPr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988" w:type="pct"/>
            <w:gridSpan w:val="3"/>
          </w:tcPr>
          <w:p w14:paraId="2F7ACC27" w14:textId="77777777" w:rsidR="00B84B06" w:rsidRPr="00D45434" w:rsidRDefault="00B84B06" w:rsidP="006A4F5C">
            <w:pPr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405" w:type="pct"/>
            <w:gridSpan w:val="3"/>
          </w:tcPr>
          <w:p w14:paraId="14F6C638" w14:textId="77777777" w:rsidR="00B84B06" w:rsidRPr="00D45434" w:rsidRDefault="00B84B06" w:rsidP="006A4F5C">
            <w:pPr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786" w:type="pct"/>
            <w:gridSpan w:val="2"/>
          </w:tcPr>
          <w:p w14:paraId="5A1F01D9" w14:textId="77777777" w:rsidR="00B84B06" w:rsidRPr="00D45434" w:rsidRDefault="00B84B06" w:rsidP="006A4F5C">
            <w:pPr>
              <w:ind w:firstLineChars="0" w:firstLine="0"/>
              <w:rPr>
                <w:sz w:val="21"/>
                <w:szCs w:val="21"/>
              </w:rPr>
            </w:pPr>
          </w:p>
        </w:tc>
      </w:tr>
      <w:tr w:rsidR="00B84B06" w:rsidRPr="00D45434" w14:paraId="4A9DCDF4" w14:textId="77777777" w:rsidTr="006A4F5C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963C8E" w14:textId="3F8C3808" w:rsidR="00B84B06" w:rsidRPr="00D45434" w:rsidRDefault="005A62D3" w:rsidP="006A4F5C">
            <w:pPr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课后练习</w:t>
            </w:r>
          </w:p>
        </w:tc>
      </w:tr>
      <w:tr w:rsidR="00B84B06" w:rsidRPr="00D45434" w14:paraId="5208A8B5" w14:textId="77777777" w:rsidTr="006A4F5C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B70C6" w14:textId="0947F140" w:rsidR="00F14C28" w:rsidRPr="00FB702B" w:rsidRDefault="00FB702B" w:rsidP="00FB702B">
            <w:pPr>
              <w:ind w:firstLineChars="0" w:firstLine="0"/>
              <w:rPr>
                <w:sz w:val="21"/>
                <w:szCs w:val="21"/>
              </w:rPr>
            </w:pPr>
            <w:r w:rsidRPr="00FB702B">
              <w:rPr>
                <w:rFonts w:hint="eastAsia"/>
                <w:sz w:val="21"/>
                <w:szCs w:val="21"/>
              </w:rPr>
              <w:t>1</w:t>
            </w:r>
            <w:r w:rsidRPr="00FB702B">
              <w:rPr>
                <w:sz w:val="21"/>
                <w:szCs w:val="21"/>
              </w:rPr>
              <w:t>.</w:t>
            </w:r>
            <w:r w:rsidRPr="00FB702B">
              <w:rPr>
                <w:rFonts w:hint="eastAsia"/>
                <w:sz w:val="21"/>
                <w:szCs w:val="21"/>
              </w:rPr>
              <w:t>同种生物的细胞</w:t>
            </w:r>
            <w:r>
              <w:rPr>
                <w:rFonts w:hint="eastAsia"/>
                <w:sz w:val="21"/>
                <w:szCs w:val="21"/>
              </w:rPr>
              <w:t>形态不同，你能尝试用细胞示意图和文字来说明吗？</w:t>
            </w:r>
          </w:p>
          <w:p w14:paraId="1256CE7D" w14:textId="273C3A06" w:rsidR="00154468" w:rsidRDefault="00154468" w:rsidP="00F14C28">
            <w:pPr>
              <w:pStyle w:val="a7"/>
              <w:ind w:left="360" w:firstLineChars="0" w:firstLine="0"/>
              <w:rPr>
                <w:sz w:val="21"/>
                <w:szCs w:val="21"/>
              </w:rPr>
            </w:pPr>
          </w:p>
          <w:p w14:paraId="4C8ABCE3" w14:textId="017D3FF6" w:rsidR="00154468" w:rsidRDefault="00154468" w:rsidP="00F14C28">
            <w:pPr>
              <w:pStyle w:val="a7"/>
              <w:ind w:left="360" w:firstLineChars="0" w:firstLine="0"/>
              <w:rPr>
                <w:sz w:val="21"/>
                <w:szCs w:val="21"/>
              </w:rPr>
            </w:pPr>
          </w:p>
          <w:p w14:paraId="3D0B7EA2" w14:textId="7D05E484" w:rsidR="00154468" w:rsidRDefault="00154468" w:rsidP="00F14C28">
            <w:pPr>
              <w:pStyle w:val="a7"/>
              <w:ind w:left="360" w:firstLineChars="0" w:firstLine="0"/>
              <w:rPr>
                <w:sz w:val="21"/>
                <w:szCs w:val="21"/>
              </w:rPr>
            </w:pPr>
          </w:p>
          <w:p w14:paraId="661C952F" w14:textId="77777777" w:rsidR="00154468" w:rsidRPr="00F14C28" w:rsidRDefault="00154468" w:rsidP="00F14C28">
            <w:pPr>
              <w:pStyle w:val="a7"/>
              <w:ind w:left="360" w:firstLineChars="0" w:firstLine="0"/>
              <w:rPr>
                <w:sz w:val="21"/>
                <w:szCs w:val="21"/>
              </w:rPr>
            </w:pPr>
          </w:p>
          <w:p w14:paraId="1418F5C4" w14:textId="26FE85D0" w:rsidR="00F14C28" w:rsidRDefault="00F14C28" w:rsidP="006A4F5C">
            <w:pPr>
              <w:ind w:firstLineChars="0" w:firstLine="0"/>
              <w:rPr>
                <w:sz w:val="21"/>
                <w:szCs w:val="21"/>
              </w:rPr>
            </w:pPr>
          </w:p>
          <w:p w14:paraId="0D6043F9" w14:textId="411C5EE7" w:rsidR="00811C92" w:rsidRDefault="00811C92" w:rsidP="006A4F5C">
            <w:pPr>
              <w:ind w:firstLineChars="0" w:firstLine="0"/>
              <w:rPr>
                <w:sz w:val="21"/>
                <w:szCs w:val="21"/>
              </w:rPr>
            </w:pPr>
          </w:p>
          <w:p w14:paraId="7871ADA3" w14:textId="3C1F51BB" w:rsidR="00811C92" w:rsidRDefault="00811C92" w:rsidP="006A4F5C">
            <w:pPr>
              <w:ind w:firstLineChars="0" w:firstLine="0"/>
              <w:rPr>
                <w:sz w:val="21"/>
                <w:szCs w:val="21"/>
              </w:rPr>
            </w:pPr>
          </w:p>
          <w:p w14:paraId="188F552B" w14:textId="4DC30B1E" w:rsidR="00811C92" w:rsidRDefault="00811C92" w:rsidP="006A4F5C">
            <w:pPr>
              <w:ind w:firstLineChars="0" w:firstLine="0"/>
              <w:rPr>
                <w:sz w:val="21"/>
                <w:szCs w:val="21"/>
              </w:rPr>
            </w:pPr>
          </w:p>
          <w:p w14:paraId="4E8E5617" w14:textId="4589822D" w:rsidR="00811C92" w:rsidRDefault="00811C92" w:rsidP="006A4F5C">
            <w:pPr>
              <w:ind w:firstLineChars="0" w:firstLine="0"/>
              <w:rPr>
                <w:sz w:val="21"/>
                <w:szCs w:val="21"/>
              </w:rPr>
            </w:pPr>
          </w:p>
          <w:p w14:paraId="10637192" w14:textId="74FCEABB" w:rsidR="00402F67" w:rsidRPr="00D45434" w:rsidRDefault="00402F67" w:rsidP="006A4F5C">
            <w:pPr>
              <w:ind w:firstLineChars="0" w:firstLine="0"/>
              <w:rPr>
                <w:sz w:val="21"/>
                <w:szCs w:val="21"/>
              </w:rPr>
            </w:pPr>
          </w:p>
        </w:tc>
      </w:tr>
    </w:tbl>
    <w:p w14:paraId="4987F189" w14:textId="77777777" w:rsidR="0045484E" w:rsidRPr="00402F67" w:rsidRDefault="0045484E" w:rsidP="00402F67">
      <w:pPr>
        <w:ind w:firstLineChars="0" w:firstLine="0"/>
      </w:pPr>
    </w:p>
    <w:sectPr w:rsidR="0045484E" w:rsidRPr="00402F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FCAD1" w14:textId="77777777" w:rsidR="0090143A" w:rsidRDefault="0090143A" w:rsidP="005A62D3">
      <w:pPr>
        <w:spacing w:line="240" w:lineRule="auto"/>
      </w:pPr>
      <w:r>
        <w:separator/>
      </w:r>
    </w:p>
  </w:endnote>
  <w:endnote w:type="continuationSeparator" w:id="0">
    <w:p w14:paraId="78417C7F" w14:textId="77777777" w:rsidR="0090143A" w:rsidRDefault="0090143A" w:rsidP="005A62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E2FF9" w14:textId="77777777" w:rsidR="005A62D3" w:rsidRDefault="005A62D3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2CB59" w14:textId="77777777" w:rsidR="005A62D3" w:rsidRDefault="005A62D3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EBF5A" w14:textId="77777777" w:rsidR="005A62D3" w:rsidRDefault="005A62D3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703BF" w14:textId="77777777" w:rsidR="0090143A" w:rsidRDefault="0090143A" w:rsidP="005A62D3">
      <w:pPr>
        <w:spacing w:line="240" w:lineRule="auto"/>
      </w:pPr>
      <w:r>
        <w:separator/>
      </w:r>
    </w:p>
  </w:footnote>
  <w:footnote w:type="continuationSeparator" w:id="0">
    <w:p w14:paraId="4B9B86FD" w14:textId="77777777" w:rsidR="0090143A" w:rsidRDefault="0090143A" w:rsidP="005A62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6C49A" w14:textId="77777777" w:rsidR="005A62D3" w:rsidRDefault="005A62D3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12CF8" w14:textId="77777777" w:rsidR="005A62D3" w:rsidRDefault="005A62D3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441D4" w14:textId="77777777" w:rsidR="005A62D3" w:rsidRDefault="005A62D3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EE22C0"/>
    <w:multiLevelType w:val="hybridMultilevel"/>
    <w:tmpl w:val="FF10B990"/>
    <w:lvl w:ilvl="0" w:tplc="714C0A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0275D6"/>
    <w:multiLevelType w:val="hybridMultilevel"/>
    <w:tmpl w:val="D526AA4C"/>
    <w:lvl w:ilvl="0" w:tplc="0B6A50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06"/>
    <w:rsid w:val="00144F20"/>
    <w:rsid w:val="00154468"/>
    <w:rsid w:val="001E7FE1"/>
    <w:rsid w:val="003E1F81"/>
    <w:rsid w:val="00402F67"/>
    <w:rsid w:val="0045484E"/>
    <w:rsid w:val="004F7AF6"/>
    <w:rsid w:val="005A62D3"/>
    <w:rsid w:val="005D4527"/>
    <w:rsid w:val="005F2E22"/>
    <w:rsid w:val="00626AD3"/>
    <w:rsid w:val="00811C92"/>
    <w:rsid w:val="00882632"/>
    <w:rsid w:val="0090143A"/>
    <w:rsid w:val="00925660"/>
    <w:rsid w:val="00AD6E21"/>
    <w:rsid w:val="00B0007F"/>
    <w:rsid w:val="00B03208"/>
    <w:rsid w:val="00B84B06"/>
    <w:rsid w:val="00B85CE6"/>
    <w:rsid w:val="00B94836"/>
    <w:rsid w:val="00BC6765"/>
    <w:rsid w:val="00DB110F"/>
    <w:rsid w:val="00E250D4"/>
    <w:rsid w:val="00E82764"/>
    <w:rsid w:val="00EB15A9"/>
    <w:rsid w:val="00F14C28"/>
    <w:rsid w:val="00F46A2F"/>
    <w:rsid w:val="00FB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0D2E0"/>
  <w15:chartTrackingRefBased/>
  <w15:docId w15:val="{4BC667B1-1E1C-46CF-B280-63C989AC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B06"/>
    <w:pPr>
      <w:widowControl w:val="0"/>
      <w:spacing w:line="360" w:lineRule="auto"/>
      <w:ind w:firstLineChars="200" w:firstLine="480"/>
      <w:jc w:val="both"/>
    </w:pPr>
    <w:rPr>
      <w:rFonts w:ascii="宋体" w:eastAsia="宋体" w:hAnsi="宋体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62D3"/>
    <w:rPr>
      <w:rFonts w:ascii="宋体" w:eastAsia="宋体" w:hAnsi="宋体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62D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62D3"/>
    <w:rPr>
      <w:rFonts w:ascii="宋体" w:eastAsia="宋体" w:hAnsi="宋体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B85CE6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 hdf</dc:creator>
  <cp:keywords/>
  <dc:description/>
  <cp:lastModifiedBy>12940</cp:lastModifiedBy>
  <cp:revision>14</cp:revision>
  <dcterms:created xsi:type="dcterms:W3CDTF">2020-07-25T02:08:00Z</dcterms:created>
  <dcterms:modified xsi:type="dcterms:W3CDTF">2020-08-24T12:45:00Z</dcterms:modified>
</cp:coreProperties>
</file>