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0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习作六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我学会了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________</w:t>
      </w:r>
    </w:p>
    <w:p w14:paraId="5A99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60E9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1.能按学习的顺序把自己学做事情的过程写清楚。</w:t>
      </w:r>
    </w:p>
    <w:p w14:paraId="6310F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2.能写出学习过程中遇到的困难或有趣的经历，把心情变化写下来。</w:t>
      </w:r>
    </w:p>
    <w:p w14:paraId="6F59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36A6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能写出学习过程中遇到的困难或有趣的经历，把心情变化写下来。</w:t>
      </w:r>
    </w:p>
    <w:p w14:paraId="6948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75CD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4A035860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第一课时</w:t>
      </w:r>
    </w:p>
    <w:p w14:paraId="25EE8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192DE384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1.能按一定的顺序把自己学做事情的过程写清楚。</w:t>
      </w:r>
    </w:p>
    <w:p w14:paraId="5487A487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2.能写出学习过程中克服困难的经历或者有趣的经历，把心情变化写下来。</w:t>
      </w:r>
    </w:p>
    <w:p w14:paraId="0A0AE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6A26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谈话导入，揭示课题</w:t>
      </w:r>
    </w:p>
    <w:p w14:paraId="5FAFD6D9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说一说你会做哪些事情？</w:t>
      </w:r>
    </w:p>
    <w:p w14:paraId="7C513A5C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预设：包饺子、弹钢琴、做饭、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画画</w:t>
      </w:r>
      <w:r>
        <w:rPr>
          <w:rFonts w:hint="eastAsia" w:ascii="楷体" w:hAnsi="楷体" w:eastAsia="楷体" w:cs="楷体"/>
          <w:sz w:val="24"/>
          <w:szCs w:val="24"/>
        </w:rPr>
        <w:t>、跳舞……</w:t>
      </w:r>
    </w:p>
    <w:p w14:paraId="191FCFC6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</w:rPr>
        <w:t>审题指导。</w:t>
      </w:r>
    </w:p>
    <w:p w14:paraId="12FF9D20">
      <w:pPr>
        <w:spacing w:after="0"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我们正慢慢长大，学会了做很多事情。你学会的哪件事情，让你最有成就感？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今天这节习作课，就请同学们把自己学会了的事情写下来，和同学们一起分享。</w:t>
      </w:r>
    </w:p>
    <w:p w14:paraId="3E32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认真审题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，明确要求</w:t>
      </w:r>
    </w:p>
    <w:p w14:paraId="03B1F079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每一次的“学会”，都是人生的第一次，令人难忘，即使过去了很长时间，仍然记忆犹新。今天我们就要完成一次关于“我学会了”的习作。请大家打开书，读一读书上的要求。交流：你从中读懂了什么？</w:t>
      </w:r>
    </w:p>
    <w:p w14:paraId="5D43CB9A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预设：把习作题目补充完整，写自己学做一件事的经历。（记叙文）</w:t>
      </w:r>
    </w:p>
    <w:p w14:paraId="0BEF5E86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2.明确习作话题：确定要写的事情后，先把题目补充完整。</w:t>
      </w:r>
    </w:p>
    <w:p w14:paraId="5F6F4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三、尝试写作，完成初稿</w:t>
      </w:r>
    </w:p>
    <w:p w14:paraId="7A56D969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1.想一想：我们可以从哪些方面来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写</w:t>
      </w:r>
      <w:r>
        <w:rPr>
          <w:rFonts w:hint="eastAsia" w:ascii="宋体" w:hAnsi="宋体" w:cs="宋体"/>
          <w:sz w:val="24"/>
          <w:szCs w:val="24"/>
        </w:rPr>
        <w:t>学做这件事的经历呢？</w:t>
      </w:r>
    </w:p>
    <w:p w14:paraId="514C3109">
      <w:p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预设：学包饺子（学习的原因、怎么擀皮、怎么调馅、怎么包、遇到的困难、收获）；</w:t>
      </w:r>
    </w:p>
    <w:p w14:paraId="7A7CD493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2.知道了我们可以从这些方面写学做这件事的经历，怎样把这件事的经历写清楚呢？</w:t>
      </w:r>
    </w:p>
    <w:p w14:paraId="5F9822FB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同学们，写一写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洗碗</w:t>
      </w:r>
      <w:r>
        <w:rPr>
          <w:rFonts w:hint="eastAsia" w:ascii="宋体" w:hAnsi="宋体" w:cs="宋体"/>
          <w:sz w:val="24"/>
          <w:szCs w:val="24"/>
        </w:rPr>
        <w:t>的经历吧！</w:t>
      </w:r>
    </w:p>
    <w:p w14:paraId="6C6E8DCA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预设：</w:t>
      </w:r>
    </w:p>
    <w:p w14:paraId="42A688F7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</w:t>
      </w:r>
      <w:r>
        <w:rPr>
          <w:rFonts w:hint="eastAsia" w:ascii="宋体" w:hAnsi="宋体" w:cs="宋体"/>
          <w:sz w:val="24"/>
          <w:szCs w:val="24"/>
        </w:rPr>
        <w:t>起因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妈妈生病了，我想帮妈妈洗碗，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3BE23DE8">
      <w:pPr>
        <w:spacing w:after="0" w:line="360" w:lineRule="auto"/>
        <w:ind w:firstLine="480" w:firstLineChars="2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</w:t>
      </w:r>
      <w:r>
        <w:rPr>
          <w:rFonts w:hint="eastAsia" w:ascii="宋体" w:hAnsi="宋体" w:cs="宋体"/>
          <w:sz w:val="24"/>
          <w:szCs w:val="24"/>
        </w:rPr>
        <w:t>经过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开始，我只用抹布在碗里转两圈就认为洗好了。姐姐摸了摸碗，说：“不行，还有油，要用劲洗。”我不高兴地嘀咕起来：“何必这么认真？马虎点得了，洗得再干净，晚上还得用呢！”姐姐用手点了一下我的额头，说：“小懒虫，我来教你，把碗浸在水里，用左手抓住碗边，用右手拿住抹布，把碗的里侧包住边洗边转，这样，碗里边和碗外边就都洗干净了。姐姐边说边洗给我看。</w:t>
      </w:r>
    </w:p>
    <w:p w14:paraId="628E0D2E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③</w:t>
      </w:r>
      <w:r>
        <w:rPr>
          <w:rFonts w:hint="eastAsia" w:ascii="宋体" w:hAnsi="宋体" w:cs="宋体"/>
          <w:sz w:val="24"/>
          <w:szCs w:val="24"/>
        </w:rPr>
        <w:t>结果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我照着姐姐的样子去做，果然把一个碗洗好了。我接着洗了第二个、第三个……我越洗越好，越洗越高兴。</w:t>
      </w:r>
    </w:p>
    <w:p w14:paraId="0EAA1ED5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知道了要按照起因、经过、结果的顺序来写，那么</w:t>
      </w:r>
      <w:r>
        <w:rPr>
          <w:rFonts w:hint="eastAsia" w:ascii="宋体" w:hAnsi="宋体" w:cs="宋体"/>
          <w:sz w:val="24"/>
          <w:szCs w:val="24"/>
        </w:rPr>
        <w:t>怎样把这件事的过程写得形象、具体呢？</w:t>
      </w:r>
    </w:p>
    <w:p w14:paraId="711AE64C">
      <w:pPr>
        <w:numPr>
          <w:numId w:val="0"/>
        </w:num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同学们，用自己的话把学骑自行车的过程写具体。</w:t>
      </w:r>
    </w:p>
    <w:p w14:paraId="003D42AC">
      <w:pPr>
        <w:spacing w:after="0" w:line="360" w:lineRule="auto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预设：</w:t>
      </w:r>
    </w:p>
    <w:p w14:paraId="51B1B66B">
      <w:pPr>
        <w:numPr>
          <w:numId w:val="0"/>
        </w:num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记得我刚开始学跳绳的时候，很笨拙。拿起绳子，握紧绳柄，心里数着：“三二一，开始！”我用力将绳子向前一甩，不小心把绳子勾到了脚差点摔了一跤，我拿起绳子接着跳，绳子一会儿甩到我的手臂，疼得我哇哇直叫；一会儿又像蛇一样缠绕在我的脖子上，冰凉冰凉的，让我倒吸了一口气。我很生气地将绳子一扔不跳了，妈妈看见我生气的样子，走过来对我说：“儿子，你不能碰到一点小小的挫折就退缩啊，只要你不放弃、肯努力，就一定能成功。”听了妈妈的话我心里十分感动，也有了信心。于是，我又拿起绳子努力地跳了起来，果然成功了。这时候，绳子似乎也更听我的话，手和脚也成了好朋友。绳子在我头上脚下一闪而过，像彩环似的上下翻飞起来，我越跳越快，向前甩动的绳子，发出“呼呼”的响声，脚尖踩着地面发出“哒哒哒”的响声，就像乐队在演奏乐曲呢。我就像一只小蜜蜂在跳舞，又像一只敏捷的小燕子在疾飞。</w:t>
      </w:r>
    </w:p>
    <w:p w14:paraId="0F388A45">
      <w:pPr>
        <w:spacing w:after="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.写作提纲：你想要介绍学会哪件事的经历呢？不要急于下笔，先好好构思，编写好写作提纲。</w:t>
      </w:r>
    </w:p>
    <w:p w14:paraId="76625D9D">
      <w:pPr>
        <w:spacing w:after="0" w:line="360" w:lineRule="auto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（1）教师出示提纲要求，学生自由练写：我学会了▁▁</w:t>
      </w:r>
    </w:p>
    <w:p w14:paraId="59768FDF">
      <w:pPr>
        <w:spacing w:after="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①学会做的事情是什么？②怎样一步步学会做这件事情的？③遇到了什么困难？怎么克服的？④你的感受是什么？⑤打算拟定什么题目？</w:t>
      </w:r>
    </w:p>
    <w:p w14:paraId="41172A5D">
      <w:pPr>
        <w:spacing w:after="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（2）学生汇报交流。</w:t>
      </w:r>
    </w:p>
    <w:p w14:paraId="513238E1">
      <w:pPr>
        <w:spacing w:after="0" w:line="360" w:lineRule="auto"/>
        <w:ind w:firstLine="480"/>
      </w:pPr>
      <w:r>
        <w:rPr>
          <w:rFonts w:hint="eastAsia" w:ascii="宋体" w:hAnsi="宋体" w:cs="宋体"/>
          <w:sz w:val="24"/>
          <w:szCs w:val="24"/>
        </w:rPr>
        <w:t>预设1：</w:t>
      </w:r>
      <w:r>
        <w:drawing>
          <wp:inline distT="0" distB="0" distL="114300" distR="114300">
            <wp:extent cx="3248660" cy="1637030"/>
            <wp:effectExtent l="0" t="0" r="8890" b="12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66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1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、学生习作</w:t>
      </w:r>
    </w:p>
    <w:p w14:paraId="3D7334AE">
      <w:pPr>
        <w:spacing w:after="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1.学生根据提纲，完成习作初稿。</w:t>
      </w:r>
    </w:p>
    <w:p w14:paraId="5A6B47DD">
      <w:pPr>
        <w:spacing w:after="0" w:line="360" w:lineRule="auto"/>
        <w:ind w:firstLine="48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2.学生写作，教师巡视指导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B87F5B6">
      <w:pPr>
        <w:spacing w:after="0" w:line="360" w:lineRule="auto"/>
        <w:ind w:firstLine="48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3.写好之后，和同桌交换一下，看看谁写的最好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E47D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EC7A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D116D88">
      <w:pPr>
        <w:spacing w:after="0"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30"/>
          <w:szCs w:val="30"/>
        </w:rPr>
        <w:t>第二课时</w:t>
      </w:r>
    </w:p>
    <w:p w14:paraId="385E2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5F511B98">
      <w:pPr>
        <w:spacing w:after="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在分享习作中交流学习，精准提升。</w:t>
      </w:r>
    </w:p>
    <w:p w14:paraId="1FD5B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6F197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例文赏析，优点借鉴</w:t>
      </w:r>
    </w:p>
    <w:p w14:paraId="1F9E2394">
      <w:pPr>
        <w:spacing w:after="0" w:line="36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/>
          <w:sz w:val="24"/>
          <w:szCs w:val="24"/>
        </w:rPr>
        <w:t>同学们的习作初稿已经完成，你对自己的初稿还满意吗？想不想改得更好更精彩？让我们一起来学习优秀的文章。</w:t>
      </w:r>
    </w:p>
    <w:p w14:paraId="1CE8E3FE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例文赏析。（出示例文：我学会了游泳）</w:t>
      </w:r>
    </w:p>
    <w:p w14:paraId="1185C11A">
      <w:pPr>
        <w:spacing w:after="0"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星期天，我想约表妹去公园放风筝，可小姨说表妹去游泳了。“真是羞死人了！妹妹都会游泳了，你还不会！”妈妈取笑我说。我暗下决心，一定要学会游泳！下午，我便拉着妈妈去了游泳馆。</w:t>
      </w:r>
      <w:r>
        <w:rPr>
          <w:rFonts w:hint="eastAsia" w:ascii="宋体" w:hAnsi="宋体" w:cs="宋体"/>
          <w:sz w:val="24"/>
          <w:szCs w:val="24"/>
        </w:rPr>
        <w:t>（开头直奔主题，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点明了我学游泳的原因</w:t>
      </w:r>
      <w:r>
        <w:rPr>
          <w:rFonts w:hint="eastAsia" w:ascii="宋体" w:hAnsi="宋体" w:cs="宋体"/>
          <w:sz w:val="24"/>
          <w:szCs w:val="24"/>
        </w:rPr>
        <w:t>。）</w:t>
      </w:r>
    </w:p>
    <w:p w14:paraId="566C118D">
      <w:pPr>
        <w:spacing w:after="0" w:line="360" w:lineRule="auto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一进游泳馆，我便换好泳衣，来到了游泳池前。可是，看到游泳池里深深的水，想到自己从没游过泳，我顿时心跳加速，想打退堂鼓。妈妈看出了我的心思，语重心长地对我说：“不试一下，你怎么知道自己不行呢？做什么事情都要有信心啊！”听了妈妈的话，我终于鼓起勇气，下了水。</w:t>
      </w:r>
    </w:p>
    <w:p w14:paraId="2889BBEB">
      <w:pPr>
        <w:spacing w:after="0" w:line="360" w:lineRule="auto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妈妈也换上泳衣下水来教我。她一边给我作示范，一边对我说：“手自然向前张开，来回画圆圈，脚在水里蹬，就像青蛙一样。”我放开胆子，按照妈妈说的去做，可还游不到一米，身体就失去平衡，沉了下去，还喝了几口水。我灰心了，对妈妈说：“呛死我了，我不学了！”妈妈微笑着说：“世上无难事，只怕有心人！学游泳，不喝几口水又怎么能学会呢？”我委屈极了，可又不甘心就这样放弃，于是咬咬牙继续游。</w:t>
      </w:r>
    </w:p>
    <w:p w14:paraId="3E9DC1E3">
      <w:pPr>
        <w:spacing w:after="0" w:line="360" w:lineRule="auto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这次，妈妈让我双手扶着游泳池边上的阶梯，两只脚在水里蹬，直到感到自己会了，再与手配合起来！我胆怯地向前走去，按照妈妈说的去做，终于游出了一米远，我心花怒放，高兴得挥起手来，不料，身子一歪，又呛了好几口水。可我不灰心，一直向前游：1米、2米、5米！我终于掌握了游泳的技巧！</w:t>
      </w:r>
    </w:p>
    <w:p w14:paraId="334DADAE">
      <w:pPr>
        <w:spacing w:after="0" w:line="360" w:lineRule="auto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学习游泳的经过，对我和妈妈进行了语言、动作、心理等描写，</w:t>
      </w:r>
      <w:r>
        <w:rPr>
          <w:rFonts w:hint="eastAsia" w:ascii="宋体" w:hAnsi="宋体" w:cs="宋体"/>
          <w:sz w:val="24"/>
          <w:szCs w:val="24"/>
        </w:rPr>
        <w:t>把“我”不会游泳的样子写得很形象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同时对“我”的</w:t>
      </w:r>
      <w:r>
        <w:rPr>
          <w:rFonts w:hint="eastAsia" w:ascii="宋体" w:hAnsi="宋体" w:cs="宋体"/>
          <w:sz w:val="24"/>
          <w:szCs w:val="24"/>
          <w:lang w:eastAsia="zh-CN"/>
        </w:rPr>
        <w:t>心理描写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也</w:t>
      </w:r>
      <w:r>
        <w:rPr>
          <w:rFonts w:hint="eastAsia" w:ascii="宋体" w:hAnsi="宋体" w:cs="宋体"/>
          <w:sz w:val="24"/>
          <w:szCs w:val="24"/>
          <w:lang w:eastAsia="zh-CN"/>
        </w:rPr>
        <w:t>表现了“我”的勇敢。扶着泳池边上的阶梯练习的情景设置，既符合现实，又写出了学习游泳过程的曲折性。</w:t>
      </w:r>
      <w:r>
        <w:rPr>
          <w:rFonts w:hint="eastAsia" w:ascii="宋体" w:hAnsi="宋体" w:cs="宋体"/>
          <w:sz w:val="24"/>
          <w:szCs w:val="24"/>
        </w:rPr>
        <w:t>）</w:t>
      </w:r>
    </w:p>
    <w:p w14:paraId="5FE3915D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从那以后，我常常在泳池里练习游泳。现在，我已经能在游泳池中游上半个小时了。我不但学会了游泳，还明白了一个道理：我们不管做什么事，都要有勇往直前、屡败屡战的精神，只要坚持下去，没有攀登不了的“高山”！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结尾揭示道理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</w:rPr>
        <w:t>）</w:t>
      </w:r>
    </w:p>
    <w:p w14:paraId="25B1B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二、相互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评改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，发现提升</w:t>
      </w:r>
    </w:p>
    <w:p w14:paraId="004CB194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1.布置任务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通过刚才的学习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有的同学已经迫不及待地想要修改刚才的习作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现在时间交给你们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开始修改自己的作文吧。</w:t>
      </w:r>
    </w:p>
    <w:p w14:paraId="36B936A6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把习作读给小组同学听，从以下方面点评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2AAA1A03">
      <w:pPr>
        <w:spacing w:after="0" w:line="360" w:lineRule="auto"/>
        <w:ind w:firstLine="440" w:firstLineChars="200"/>
        <w:rPr>
          <w:rFonts w:hint="eastAsia" w:ascii="楷体" w:hAnsi="楷体" w:eastAsia="楷体" w:cs="楷体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写清楚了“学会”的过程；</w:t>
      </w:r>
    </w:p>
    <w:p w14:paraId="0E3C8298">
      <w:pPr>
        <w:spacing w:after="0" w:line="360" w:lineRule="auto"/>
        <w:ind w:firstLine="440" w:firstLineChars="200"/>
        <w:rPr>
          <w:rFonts w:hint="eastAsia" w:ascii="楷体" w:hAnsi="楷体" w:eastAsia="楷体" w:cs="楷体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写明白了遇到的困难和解决困难的过程；</w:t>
      </w:r>
    </w:p>
    <w:p w14:paraId="766F073B">
      <w:pPr>
        <w:spacing w:after="0" w:line="360" w:lineRule="auto"/>
        <w:ind w:firstLine="440" w:firstLineChars="200"/>
        <w:rPr>
          <w:rFonts w:hint="eastAsia" w:ascii="楷体" w:hAnsi="楷体" w:eastAsia="楷体" w:cs="楷体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写出了自己的心情变化；</w:t>
      </w:r>
    </w:p>
    <w:p w14:paraId="2148822C">
      <w:pPr>
        <w:spacing w:after="0" w:line="360" w:lineRule="auto"/>
        <w:ind w:firstLine="440" w:firstLineChars="200"/>
        <w:rPr>
          <w:rFonts w:hint="eastAsia" w:ascii="楷体" w:hAnsi="楷体" w:eastAsia="楷体" w:cs="楷体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写出了自己的收获、体会。</w:t>
      </w:r>
    </w:p>
    <w:p w14:paraId="2E1C6064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总结：我们在写自己学会做的一件事的经过时，要按一定的顺序把自己是怎样一步步学的过程写清楚，学习过程中遇到了哪些困难，是怎么克服的，学习的过程中有哪些有趣的经历，心情有哪些变化，都要深入描写，从而才能给读者留下深刻的印象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76F18BE-2B70-4453-AE6D-E710EEDFD510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F7E7B7B6-7F55-44DD-8828-4D6DEFBA623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323A061-E6CA-4F39-8F83-D05E38F4D2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38447DA6-7820-4B99-B762-E6BDE744B3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8482F3C-0050-4794-A12E-5FBE571C9B45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D89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175E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175E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1ED0D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07A51B4"/>
    <w:rsid w:val="03843ABB"/>
    <w:rsid w:val="03F45463"/>
    <w:rsid w:val="047A1C27"/>
    <w:rsid w:val="064846B8"/>
    <w:rsid w:val="0AC57974"/>
    <w:rsid w:val="0C587905"/>
    <w:rsid w:val="0D821775"/>
    <w:rsid w:val="11A77DD3"/>
    <w:rsid w:val="120D40D7"/>
    <w:rsid w:val="141C584A"/>
    <w:rsid w:val="14F22B8B"/>
    <w:rsid w:val="15580D16"/>
    <w:rsid w:val="159F14ED"/>
    <w:rsid w:val="16DE4C52"/>
    <w:rsid w:val="19910EE5"/>
    <w:rsid w:val="19C0705A"/>
    <w:rsid w:val="1B4F7512"/>
    <w:rsid w:val="1BE50174"/>
    <w:rsid w:val="1E193E07"/>
    <w:rsid w:val="1F2111C5"/>
    <w:rsid w:val="20965F50"/>
    <w:rsid w:val="21221225"/>
    <w:rsid w:val="223419E8"/>
    <w:rsid w:val="22FF181D"/>
    <w:rsid w:val="23407DD4"/>
    <w:rsid w:val="28135055"/>
    <w:rsid w:val="28181D1E"/>
    <w:rsid w:val="28C03A4A"/>
    <w:rsid w:val="2A93114E"/>
    <w:rsid w:val="30D447E9"/>
    <w:rsid w:val="37FB4645"/>
    <w:rsid w:val="3A1F2904"/>
    <w:rsid w:val="3D3D3216"/>
    <w:rsid w:val="3E103754"/>
    <w:rsid w:val="40243070"/>
    <w:rsid w:val="40330901"/>
    <w:rsid w:val="4036487A"/>
    <w:rsid w:val="45D028B9"/>
    <w:rsid w:val="478227A2"/>
    <w:rsid w:val="47EC484F"/>
    <w:rsid w:val="4A0F45AC"/>
    <w:rsid w:val="4B497E1B"/>
    <w:rsid w:val="4B9E7576"/>
    <w:rsid w:val="4C47567A"/>
    <w:rsid w:val="4E54474A"/>
    <w:rsid w:val="4E8C23B7"/>
    <w:rsid w:val="4E945F39"/>
    <w:rsid w:val="4FCE41A2"/>
    <w:rsid w:val="510F42B4"/>
    <w:rsid w:val="516F1A27"/>
    <w:rsid w:val="54237049"/>
    <w:rsid w:val="55D4287E"/>
    <w:rsid w:val="56D320A1"/>
    <w:rsid w:val="59E53C42"/>
    <w:rsid w:val="5A2162A3"/>
    <w:rsid w:val="5AC146BA"/>
    <w:rsid w:val="5E3D2A4E"/>
    <w:rsid w:val="5F27128C"/>
    <w:rsid w:val="60F43F92"/>
    <w:rsid w:val="60FB0135"/>
    <w:rsid w:val="629977C8"/>
    <w:rsid w:val="654C4252"/>
    <w:rsid w:val="69DC3D0B"/>
    <w:rsid w:val="6B0A0A5D"/>
    <w:rsid w:val="6DD672A0"/>
    <w:rsid w:val="6E6C4E5A"/>
    <w:rsid w:val="6FDC1B6E"/>
    <w:rsid w:val="70AE175A"/>
    <w:rsid w:val="7243300C"/>
    <w:rsid w:val="74F87447"/>
    <w:rsid w:val="765C7562"/>
    <w:rsid w:val="798A4545"/>
    <w:rsid w:val="7BFF730D"/>
    <w:rsid w:val="7CCD4614"/>
    <w:rsid w:val="7D0A25BD"/>
    <w:rsid w:val="7D266B6F"/>
    <w:rsid w:val="7DA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4198</Words>
  <Characters>4229</Characters>
  <Lines>0</Lines>
  <Paragraphs>0</Paragraphs>
  <TotalTime>23</TotalTime>
  <ScaleCrop>false</ScaleCrop>
  <LinksUpToDate>false</LinksUpToDate>
  <CharactersWithSpaces>4236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2026-04-13T08:15:27Z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FC28F47F79574F89B3E005A237D74496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